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E1" w:rsidRPr="0027706B" w:rsidRDefault="009070E1" w:rsidP="009070E1">
      <w:pPr>
        <w:jc w:val="center"/>
        <w:rPr>
          <w:rFonts w:ascii="Times New Roman" w:hAnsi="Times New Roman" w:cs="Times New Roman"/>
        </w:rPr>
      </w:pPr>
      <w:r w:rsidRPr="0027706B">
        <w:rPr>
          <w:rFonts w:ascii="Times New Roman" w:hAnsi="Times New Roman" w:cs="Times New Roman"/>
        </w:rPr>
        <w:t>Биология</w:t>
      </w:r>
    </w:p>
    <w:p w:rsidR="009070E1" w:rsidRPr="0027706B" w:rsidRDefault="009070E1" w:rsidP="009070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6а</w:t>
      </w:r>
      <w:r w:rsidRPr="0027706B">
        <w:rPr>
          <w:rFonts w:ascii="Times New Roman" w:hAnsi="Times New Roman" w:cs="Times New Roman"/>
        </w:rPr>
        <w:t xml:space="preserve"> класс</w:t>
      </w:r>
    </w:p>
    <w:p w:rsidR="009070E1" w:rsidRDefault="009070E1" w:rsidP="009070E1">
      <w:pPr>
        <w:jc w:val="center"/>
        <w:rPr>
          <w:rFonts w:ascii="Times New Roman" w:hAnsi="Times New Roman" w:cs="Times New Roman"/>
        </w:rPr>
      </w:pPr>
      <w:r w:rsidRPr="0027706B">
        <w:rPr>
          <w:rFonts w:ascii="Times New Roman" w:hAnsi="Times New Roman" w:cs="Times New Roman"/>
        </w:rPr>
        <w:t xml:space="preserve">Учитель:  </w:t>
      </w:r>
      <w:proofErr w:type="spellStart"/>
      <w:r w:rsidRPr="0027706B">
        <w:rPr>
          <w:rFonts w:ascii="Times New Roman" w:hAnsi="Times New Roman" w:cs="Times New Roman"/>
        </w:rPr>
        <w:t>Гоголинская</w:t>
      </w:r>
      <w:proofErr w:type="spellEnd"/>
      <w:r w:rsidRPr="0027706B">
        <w:rPr>
          <w:rFonts w:ascii="Times New Roman" w:hAnsi="Times New Roman" w:cs="Times New Roman"/>
        </w:rPr>
        <w:t xml:space="preserve"> Ж.Н.</w:t>
      </w:r>
    </w:p>
    <w:p w:rsidR="009070E1" w:rsidRDefault="009070E1" w:rsidP="009070E1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259"/>
        <w:gridCol w:w="258"/>
        <w:gridCol w:w="308"/>
        <w:gridCol w:w="3514"/>
        <w:gridCol w:w="2201"/>
        <w:gridCol w:w="2571"/>
        <w:gridCol w:w="230"/>
        <w:gridCol w:w="230"/>
      </w:tblGrid>
      <w:tr w:rsidR="009070E1" w:rsidRPr="001F27AB" w:rsidTr="00C42F01">
        <w:tc>
          <w:tcPr>
            <w:tcW w:w="135" w:type="pct"/>
          </w:tcPr>
          <w:p w:rsidR="009070E1" w:rsidRPr="001F27AB" w:rsidRDefault="009070E1" w:rsidP="00C42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" w:type="pct"/>
          </w:tcPr>
          <w:p w:rsidR="009070E1" w:rsidRPr="001F27AB" w:rsidRDefault="009070E1" w:rsidP="00C42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pct"/>
            <w:gridSpan w:val="6"/>
          </w:tcPr>
          <w:p w:rsidR="009070E1" w:rsidRPr="001F27AB" w:rsidRDefault="009070E1" w:rsidP="00C42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b/>
                <w:sz w:val="24"/>
                <w:szCs w:val="24"/>
              </w:rPr>
              <w:t>6 «А» класс</w:t>
            </w:r>
          </w:p>
        </w:tc>
      </w:tr>
      <w:tr w:rsidR="009070E1" w:rsidRPr="001F27AB" w:rsidTr="00C42F01">
        <w:tc>
          <w:tcPr>
            <w:tcW w:w="431" w:type="pct"/>
            <w:gridSpan w:val="3"/>
          </w:tcPr>
          <w:p w:rsidR="009070E1" w:rsidRPr="001F27AB" w:rsidRDefault="009070E1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5" w:type="pct"/>
          </w:tcPr>
          <w:p w:rsidR="009070E1" w:rsidRPr="001F27AB" w:rsidRDefault="009070E1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 и его использование человеком.</w:t>
            </w:r>
          </w:p>
        </w:tc>
        <w:tc>
          <w:tcPr>
            <w:tcW w:w="1150" w:type="pct"/>
          </w:tcPr>
          <w:p w:rsidR="009070E1" w:rsidRPr="001F27AB" w:rsidRDefault="009070E1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Параграф 17.</w:t>
            </w:r>
          </w:p>
          <w:p w:rsidR="009070E1" w:rsidRPr="001F27AB" w:rsidRDefault="009070E1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Стр. 95 учебника № 2,3, 4..</w:t>
            </w:r>
          </w:p>
          <w:p w:rsidR="009070E1" w:rsidRPr="001F27AB" w:rsidRDefault="009070E1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</w:tcPr>
          <w:p w:rsidR="009070E1" w:rsidRDefault="009070E1" w:rsidP="00C42F01">
            <w:hyperlink r:id="rId4" w:history="1">
              <w:r>
                <w:rPr>
                  <w:rStyle w:val="a4"/>
                </w:rPr>
                <w:t>zhennanikolaevna@bk.ru</w:t>
              </w:r>
            </w:hyperlink>
          </w:p>
          <w:p w:rsidR="009070E1" w:rsidRPr="001F27AB" w:rsidRDefault="009070E1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  <w:tc>
          <w:tcPr>
            <w:tcW w:w="120" w:type="pct"/>
          </w:tcPr>
          <w:p w:rsidR="009070E1" w:rsidRPr="001F27AB" w:rsidRDefault="009070E1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pct"/>
          </w:tcPr>
          <w:p w:rsidR="009070E1" w:rsidRPr="001F27AB" w:rsidRDefault="009070E1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0E1" w:rsidRPr="001F27AB" w:rsidTr="00C42F01">
        <w:tc>
          <w:tcPr>
            <w:tcW w:w="431" w:type="pct"/>
            <w:gridSpan w:val="3"/>
          </w:tcPr>
          <w:p w:rsidR="009070E1" w:rsidRPr="001F27AB" w:rsidRDefault="009070E1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5" w:type="pct"/>
          </w:tcPr>
          <w:p w:rsidR="009070E1" w:rsidRPr="001F27AB" w:rsidRDefault="009070E1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Рост и развитие растений.</w:t>
            </w:r>
          </w:p>
        </w:tc>
        <w:tc>
          <w:tcPr>
            <w:tcW w:w="1150" w:type="pct"/>
          </w:tcPr>
          <w:p w:rsidR="009070E1" w:rsidRPr="001F27AB" w:rsidRDefault="009070E1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18. </w:t>
            </w:r>
          </w:p>
          <w:p w:rsidR="009070E1" w:rsidRPr="001F27AB" w:rsidRDefault="009070E1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Стр. 99 – 100.</w:t>
            </w:r>
          </w:p>
          <w:p w:rsidR="009070E1" w:rsidRPr="001F27AB" w:rsidRDefault="009070E1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№ 1,3, 5.</w:t>
            </w:r>
          </w:p>
        </w:tc>
        <w:tc>
          <w:tcPr>
            <w:tcW w:w="1342" w:type="pct"/>
          </w:tcPr>
          <w:p w:rsidR="009070E1" w:rsidRDefault="009070E1" w:rsidP="00C42F01">
            <w:hyperlink r:id="rId5" w:history="1">
              <w:r>
                <w:rPr>
                  <w:rStyle w:val="a4"/>
                </w:rPr>
                <w:t>zhennanikolaevna@bk.ru</w:t>
              </w:r>
            </w:hyperlink>
          </w:p>
          <w:p w:rsidR="009070E1" w:rsidRPr="001F27AB" w:rsidRDefault="009070E1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  <w:tc>
          <w:tcPr>
            <w:tcW w:w="120" w:type="pct"/>
          </w:tcPr>
          <w:p w:rsidR="009070E1" w:rsidRPr="001F27AB" w:rsidRDefault="009070E1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pct"/>
          </w:tcPr>
          <w:p w:rsidR="009070E1" w:rsidRPr="001F27AB" w:rsidRDefault="009070E1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0E1" w:rsidRPr="001F27AB" w:rsidTr="00C42F01">
        <w:tc>
          <w:tcPr>
            <w:tcW w:w="431" w:type="pct"/>
            <w:gridSpan w:val="3"/>
          </w:tcPr>
          <w:p w:rsidR="009070E1" w:rsidRPr="001F27AB" w:rsidRDefault="009070E1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5" w:type="pct"/>
          </w:tcPr>
          <w:p w:rsidR="009070E1" w:rsidRPr="001F27AB" w:rsidRDefault="009070E1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Контрольная точка № 1. «Основные процессы жизнедеятельности».</w:t>
            </w:r>
          </w:p>
        </w:tc>
        <w:tc>
          <w:tcPr>
            <w:tcW w:w="1150" w:type="pct"/>
          </w:tcPr>
          <w:p w:rsidR="009070E1" w:rsidRPr="001F27AB" w:rsidRDefault="009070E1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См. Приложение 1.</w:t>
            </w:r>
          </w:p>
        </w:tc>
        <w:tc>
          <w:tcPr>
            <w:tcW w:w="1342" w:type="pct"/>
          </w:tcPr>
          <w:p w:rsidR="009070E1" w:rsidRDefault="009070E1" w:rsidP="00C42F01">
            <w:hyperlink r:id="rId6" w:history="1">
              <w:r>
                <w:rPr>
                  <w:rStyle w:val="a4"/>
                </w:rPr>
                <w:t>zhennanikolaevna@bk.ru</w:t>
              </w:r>
            </w:hyperlink>
          </w:p>
          <w:p w:rsidR="009070E1" w:rsidRDefault="009070E1" w:rsidP="00C42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  <w:p w:rsidR="009070E1" w:rsidRPr="00355C8F" w:rsidRDefault="009070E1" w:rsidP="00C42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C8F">
              <w:rPr>
                <w:rFonts w:ascii="Times New Roman" w:hAnsi="Times New Roman" w:cs="Times New Roman"/>
                <w:b/>
              </w:rPr>
              <w:t>Сдать 30.04.2020</w:t>
            </w:r>
          </w:p>
        </w:tc>
        <w:tc>
          <w:tcPr>
            <w:tcW w:w="120" w:type="pct"/>
          </w:tcPr>
          <w:p w:rsidR="009070E1" w:rsidRPr="001F27AB" w:rsidRDefault="009070E1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pct"/>
          </w:tcPr>
          <w:p w:rsidR="009070E1" w:rsidRPr="001F27AB" w:rsidRDefault="009070E1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9070E1"/>
    <w:p w:rsidR="009070E1" w:rsidRDefault="009070E1"/>
    <w:p w:rsidR="009070E1" w:rsidRPr="008B72CD" w:rsidRDefault="009070E1" w:rsidP="00907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Приложение 1.</w:t>
      </w:r>
    </w:p>
    <w:p w:rsidR="009070E1" w:rsidRPr="008B72CD" w:rsidRDefault="009070E1" w:rsidP="00907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«Основные процессы жизнедеятельности растений».</w:t>
      </w:r>
    </w:p>
    <w:p w:rsidR="009070E1" w:rsidRPr="008B72CD" w:rsidRDefault="009070E1" w:rsidP="00907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 биологии 6 класс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</w:p>
    <w:p w:rsidR="009070E1" w:rsidRPr="008B72CD" w:rsidRDefault="009070E1" w:rsidP="00907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А</w:t>
      </w:r>
      <w:proofErr w:type="gramStart"/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1</w:t>
      </w:r>
      <w:proofErr w:type="gramEnd"/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. Передвижению воды  в растении с нераспустившимися листьями способствует</w:t>
      </w:r>
    </w:p>
    <w:p w:rsidR="009070E1" w:rsidRPr="008B72CD" w:rsidRDefault="009070E1" w:rsidP="00907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72CD">
        <w:rPr>
          <w:rFonts w:ascii="Arial" w:eastAsia="Times New Roman" w:hAnsi="Arial" w:cs="Arial"/>
          <w:color w:val="000000"/>
          <w:sz w:val="21"/>
          <w:szCs w:val="21"/>
        </w:rPr>
        <w:t>1) корневое давление   2) поглощение воды корневыми волосками    3)  испарение воды 4) дыхание</w:t>
      </w:r>
    </w:p>
    <w:p w:rsidR="009070E1" w:rsidRPr="008B72CD" w:rsidRDefault="009070E1" w:rsidP="00907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А</w:t>
      </w:r>
      <w:proofErr w:type="gramStart"/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2</w:t>
      </w:r>
      <w:proofErr w:type="gramEnd"/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. В чём состоит отличие растений от всех других живых существ?</w:t>
      </w:r>
    </w:p>
    <w:p w:rsidR="009070E1" w:rsidRPr="008B72CD" w:rsidRDefault="009070E1" w:rsidP="00907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72CD">
        <w:rPr>
          <w:rFonts w:ascii="Arial" w:eastAsia="Times New Roman" w:hAnsi="Arial" w:cs="Arial"/>
          <w:color w:val="000000"/>
          <w:sz w:val="21"/>
          <w:szCs w:val="21"/>
        </w:rPr>
        <w:t>1)при дыхании поглощают кислород       3) распространяются на новые территории</w:t>
      </w:r>
    </w:p>
    <w:p w:rsidR="009070E1" w:rsidRPr="008B72CD" w:rsidRDefault="009070E1" w:rsidP="00907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72CD">
        <w:rPr>
          <w:rFonts w:ascii="Arial" w:eastAsia="Times New Roman" w:hAnsi="Arial" w:cs="Arial"/>
          <w:color w:val="000000"/>
          <w:sz w:val="21"/>
          <w:szCs w:val="21"/>
        </w:rPr>
        <w:t>2) растут на протяжении всей жизни         4) при дыхании выделяют углекислый газ</w:t>
      </w:r>
    </w:p>
    <w:p w:rsidR="009070E1" w:rsidRPr="008B72CD" w:rsidRDefault="009070E1" w:rsidP="00907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А3. Растения автотрофы, так как они…</w:t>
      </w:r>
    </w:p>
    <w:p w:rsidR="009070E1" w:rsidRPr="008B72CD" w:rsidRDefault="009070E1" w:rsidP="00907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72CD">
        <w:rPr>
          <w:rFonts w:ascii="Arial" w:eastAsia="Times New Roman" w:hAnsi="Arial" w:cs="Arial"/>
          <w:color w:val="000000"/>
          <w:sz w:val="21"/>
          <w:szCs w:val="21"/>
        </w:rPr>
        <w:t xml:space="preserve">1)запасают крахмал                                 3) создают органические вещества из </w:t>
      </w:r>
      <w:proofErr w:type="gramStart"/>
      <w:r w:rsidRPr="008B72CD">
        <w:rPr>
          <w:rFonts w:ascii="Arial" w:eastAsia="Times New Roman" w:hAnsi="Arial" w:cs="Arial"/>
          <w:color w:val="000000"/>
          <w:sz w:val="21"/>
          <w:szCs w:val="21"/>
        </w:rPr>
        <w:t>неорганических</w:t>
      </w:r>
      <w:proofErr w:type="gramEnd"/>
    </w:p>
    <w:p w:rsidR="009070E1" w:rsidRPr="008B72CD" w:rsidRDefault="009070E1" w:rsidP="00907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72CD">
        <w:rPr>
          <w:rFonts w:ascii="Arial" w:eastAsia="Times New Roman" w:hAnsi="Arial" w:cs="Arial"/>
          <w:color w:val="000000"/>
          <w:sz w:val="21"/>
          <w:szCs w:val="21"/>
        </w:rPr>
        <w:t xml:space="preserve">2) способны к испарению воды              4)расщепляют органические вещества до </w:t>
      </w:r>
      <w:proofErr w:type="gramStart"/>
      <w:r w:rsidRPr="008B72CD">
        <w:rPr>
          <w:rFonts w:ascii="Arial" w:eastAsia="Times New Roman" w:hAnsi="Arial" w:cs="Arial"/>
          <w:color w:val="000000"/>
          <w:sz w:val="21"/>
          <w:szCs w:val="21"/>
        </w:rPr>
        <w:t>неорганических</w:t>
      </w:r>
      <w:proofErr w:type="gramEnd"/>
    </w:p>
    <w:p w:rsidR="009070E1" w:rsidRPr="008B72CD" w:rsidRDefault="009070E1" w:rsidP="00907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А</w:t>
      </w:r>
      <w:proofErr w:type="gramStart"/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4</w:t>
      </w:r>
      <w:proofErr w:type="gramEnd"/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. Растения </w:t>
      </w:r>
      <w:proofErr w:type="spellStart"/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поглащают</w:t>
      </w:r>
      <w:proofErr w:type="spellEnd"/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кислород и выделяют углекислый газ в процессе</w:t>
      </w:r>
    </w:p>
    <w:p w:rsidR="009070E1" w:rsidRPr="008B72CD" w:rsidRDefault="009070E1" w:rsidP="00907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72CD">
        <w:rPr>
          <w:rFonts w:ascii="Arial" w:eastAsia="Times New Roman" w:hAnsi="Arial" w:cs="Arial"/>
          <w:color w:val="000000"/>
          <w:sz w:val="21"/>
          <w:szCs w:val="21"/>
        </w:rPr>
        <w:t>1)фотосинтеза              2)испарения 3)транспорта веществ    4)дыхания</w:t>
      </w:r>
    </w:p>
    <w:p w:rsidR="009070E1" w:rsidRPr="008B72CD" w:rsidRDefault="009070E1" w:rsidP="00907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А5. В процессе фотосинтеза в хлоропластах растений происходит:</w:t>
      </w:r>
      <w:r w:rsidRPr="008B72CD">
        <w:rPr>
          <w:rFonts w:ascii="Arial" w:eastAsia="Times New Roman" w:hAnsi="Arial" w:cs="Arial"/>
          <w:color w:val="000000"/>
          <w:sz w:val="21"/>
          <w:szCs w:val="21"/>
        </w:rPr>
        <w:t> 1) расщепление сахара            </w:t>
      </w:r>
    </w:p>
    <w:p w:rsidR="009070E1" w:rsidRPr="008B72CD" w:rsidRDefault="009070E1" w:rsidP="00907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72CD">
        <w:rPr>
          <w:rFonts w:ascii="Arial" w:eastAsia="Times New Roman" w:hAnsi="Arial" w:cs="Arial"/>
          <w:color w:val="000000"/>
          <w:sz w:val="21"/>
          <w:szCs w:val="21"/>
        </w:rPr>
        <w:t>3) выделение углекислого газа 2) окисление органических веществ    </w:t>
      </w:r>
    </w:p>
    <w:p w:rsidR="009070E1" w:rsidRPr="008B72CD" w:rsidRDefault="009070E1" w:rsidP="00907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72CD">
        <w:rPr>
          <w:rFonts w:ascii="Arial" w:eastAsia="Times New Roman" w:hAnsi="Arial" w:cs="Arial"/>
          <w:color w:val="000000"/>
          <w:sz w:val="21"/>
          <w:szCs w:val="21"/>
        </w:rPr>
        <w:t>4) превращение энергии солнечного света в энергию органических веществ</w:t>
      </w:r>
    </w:p>
    <w:p w:rsidR="009070E1" w:rsidRPr="008B72CD" w:rsidRDefault="009070E1" w:rsidP="00907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А</w:t>
      </w:r>
      <w:proofErr w:type="gramStart"/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6</w:t>
      </w:r>
      <w:proofErr w:type="gramEnd"/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. Клубнями размножают: </w:t>
      </w:r>
      <w:r w:rsidRPr="008B72CD">
        <w:rPr>
          <w:rFonts w:ascii="Arial" w:eastAsia="Times New Roman" w:hAnsi="Arial" w:cs="Arial"/>
          <w:color w:val="000000"/>
          <w:sz w:val="21"/>
          <w:szCs w:val="21"/>
        </w:rPr>
        <w:t>1) картофель 2) лук 3) морковь 4) свекла</w:t>
      </w:r>
    </w:p>
    <w:p w:rsidR="009070E1" w:rsidRPr="008B72CD" w:rsidRDefault="009070E1" w:rsidP="00907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А</w:t>
      </w:r>
      <w:proofErr w:type="gramStart"/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7</w:t>
      </w:r>
      <w:proofErr w:type="gramEnd"/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. К вегетативному размножению не относят</w:t>
      </w:r>
    </w:p>
    <w:p w:rsidR="009070E1" w:rsidRPr="008B72CD" w:rsidRDefault="009070E1" w:rsidP="00907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72CD">
        <w:rPr>
          <w:rFonts w:ascii="Arial" w:eastAsia="Times New Roman" w:hAnsi="Arial" w:cs="Arial"/>
          <w:color w:val="000000"/>
          <w:sz w:val="21"/>
          <w:szCs w:val="21"/>
        </w:rPr>
        <w:t>1) размножение частями побега 2) размножение частями корня 3) размножение клубнями 4) слияние гамет</w:t>
      </w:r>
    </w:p>
    <w:p w:rsidR="009070E1" w:rsidRPr="008B72CD" w:rsidRDefault="009070E1" w:rsidP="00907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А8.</w:t>
      </w:r>
      <w:r w:rsidRPr="008B72CD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Через корни в растение поступает:</w:t>
      </w:r>
      <w:r w:rsidRPr="008B72CD">
        <w:rPr>
          <w:rFonts w:ascii="Arial" w:eastAsia="Times New Roman" w:hAnsi="Arial" w:cs="Arial"/>
          <w:color w:val="000000"/>
          <w:sz w:val="21"/>
          <w:szCs w:val="21"/>
        </w:rPr>
        <w:t> 1) вода 2) минеральные вещества 3) все перечисленное</w:t>
      </w:r>
    </w:p>
    <w:p w:rsidR="009070E1" w:rsidRPr="008B72CD" w:rsidRDefault="009070E1" w:rsidP="00907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В</w:t>
      </w:r>
      <w:proofErr w:type="gramStart"/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1</w:t>
      </w:r>
      <w:proofErr w:type="gramEnd"/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. Установите соответствие</w:t>
      </w:r>
    </w:p>
    <w:tbl>
      <w:tblPr>
        <w:tblW w:w="9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28"/>
        <w:gridCol w:w="1862"/>
      </w:tblGrid>
      <w:tr w:rsidR="009070E1" w:rsidRPr="008B72CD" w:rsidTr="00C42F01"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0E1" w:rsidRPr="008B72CD" w:rsidRDefault="009070E1" w:rsidP="00C42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B72C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Особенности размножения</w:t>
            </w:r>
          </w:p>
          <w:p w:rsidR="009070E1" w:rsidRPr="008B72CD" w:rsidRDefault="009070E1" w:rsidP="00C42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0E1" w:rsidRPr="008B72CD" w:rsidRDefault="009070E1" w:rsidP="00C42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B72C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Способ размножения   </w:t>
            </w:r>
          </w:p>
        </w:tc>
      </w:tr>
      <w:tr w:rsidR="009070E1" w:rsidRPr="008B72CD" w:rsidTr="00C42F01"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0E1" w:rsidRPr="008B72CD" w:rsidRDefault="009070E1" w:rsidP="00C42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B72C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А) происходит с помощью черенков</w:t>
            </w:r>
            <w:proofErr w:type="gramStart"/>
            <w:r w:rsidRPr="008B72C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..        </w:t>
            </w:r>
            <w:proofErr w:type="gramEnd"/>
          </w:p>
          <w:p w:rsidR="009070E1" w:rsidRPr="008B72CD" w:rsidRDefault="009070E1" w:rsidP="00C42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B72C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В) происходит слияние гамет</w:t>
            </w:r>
            <w:proofErr w:type="gramStart"/>
            <w:r w:rsidRPr="008B72C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..</w:t>
            </w:r>
            <w:proofErr w:type="gramEnd"/>
          </w:p>
          <w:p w:rsidR="009070E1" w:rsidRPr="008B72CD" w:rsidRDefault="009070E1" w:rsidP="00C42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B72C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Б) осуществляется без участия гамет.         </w:t>
            </w:r>
          </w:p>
          <w:p w:rsidR="009070E1" w:rsidRPr="008B72CD" w:rsidRDefault="009070E1" w:rsidP="00C42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B72C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Г) образуется зигота.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0E1" w:rsidRPr="008B72CD" w:rsidRDefault="009070E1" w:rsidP="00C42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B72C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1) ПОЛОВОЕ        </w:t>
            </w:r>
          </w:p>
          <w:p w:rsidR="009070E1" w:rsidRPr="008B72CD" w:rsidRDefault="009070E1" w:rsidP="00C42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B72C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2) БЕСПОЛОЕ</w:t>
            </w:r>
          </w:p>
          <w:p w:rsidR="009070E1" w:rsidRPr="008B72CD" w:rsidRDefault="009070E1" w:rsidP="00C42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9070E1" w:rsidRPr="008B72CD" w:rsidRDefault="009070E1" w:rsidP="00907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С</w:t>
      </w:r>
      <w:proofErr w:type="gramStart"/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1</w:t>
      </w:r>
      <w:proofErr w:type="gramEnd"/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. Почему надо не только бережно </w:t>
      </w:r>
      <w:proofErr w:type="gramStart"/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относится</w:t>
      </w:r>
      <w:proofErr w:type="gramEnd"/>
      <w:r w:rsidRPr="008B72C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к растениям как к большой ценности на нашей планете, но и охранять среду, в которой они произрастают?</w:t>
      </w:r>
    </w:p>
    <w:p w:rsidR="009070E1" w:rsidRPr="008B72CD" w:rsidRDefault="009070E1" w:rsidP="00907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070E1" w:rsidRPr="008B72CD" w:rsidRDefault="009070E1" w:rsidP="00907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070E1" w:rsidRDefault="009070E1" w:rsidP="00907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9070E1" w:rsidRDefault="009070E1" w:rsidP="00907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9070E1" w:rsidRDefault="009070E1" w:rsidP="00907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9070E1" w:rsidRDefault="009070E1"/>
    <w:sectPr w:rsidR="0090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0E1"/>
    <w:rsid w:val="0090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0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07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nnanikolaevna@bk.ru" TargetMode="External"/><Relationship Id="rId5" Type="http://schemas.openxmlformats.org/officeDocument/2006/relationships/hyperlink" Target="mailto:zhennanikolaevna@bk.ru" TargetMode="External"/><Relationship Id="rId4" Type="http://schemas.openxmlformats.org/officeDocument/2006/relationships/hyperlink" Target="mailto:zhennanikolaev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2020-04-10T02:54:00Z</dcterms:created>
  <dcterms:modified xsi:type="dcterms:W3CDTF">2020-04-10T02:55:00Z</dcterms:modified>
</cp:coreProperties>
</file>